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4C8791">
      <w:pP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</w:rPr>
        <w:t>70385633足球比赛服\棉质</w:t>
      </w:r>
    </w:p>
    <w:p w14:paraId="31E2A8B3">
      <w:pP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drawing>
          <wp:inline distT="0" distB="0" distL="114300" distR="114300">
            <wp:extent cx="5266690" cy="3907790"/>
            <wp:effectExtent l="0" t="0" r="10160" b="16510"/>
            <wp:docPr id="2" name="图片 2" descr="足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足球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drawing>
          <wp:inline distT="0" distB="0" distL="114300" distR="114300">
            <wp:extent cx="5266055" cy="3966845"/>
            <wp:effectExtent l="0" t="0" r="10795" b="14605"/>
            <wp:docPr id="1" name="图片 1" descr="足球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足球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72795">
      <w:pP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52DFF7A4">
      <w:pPr>
        <w:rPr>
          <w:rFonts w:hint="eastAsia" w:asciiTheme="minorEastAsia" w:hAnsi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t>70319940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t xml:space="preserve"> 篮球队服</w:t>
      </w:r>
    </w:p>
    <w:p w14:paraId="2D748F22">
      <w:pPr>
        <w:rPr>
          <w:rFonts w:hint="eastAsia" w:asciiTheme="minorEastAsia" w:hAnsi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</w:p>
    <w:p w14:paraId="151F2AE8">
      <w:pP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5271770" cy="2336800"/>
            <wp:effectExtent l="0" t="0" r="5080" b="6350"/>
            <wp:docPr id="4" name="图片 4" descr="篮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篮球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229D0">
      <w:pP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</w:p>
    <w:p w14:paraId="3375803D">
      <w:pP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</w:p>
    <w:p w14:paraId="7D0EF89A">
      <w:pP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</w:p>
    <w:p w14:paraId="75FFB8F7">
      <w:pP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5262880" cy="2349500"/>
            <wp:effectExtent l="0" t="0" r="13970" b="12700"/>
            <wp:docPr id="3" name="图片 3" descr="篮球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篮球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84E1C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605C89B1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1A990314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3FC41F52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7225FA3D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52F5F56A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t>70319937排球队服</w:t>
      </w:r>
    </w:p>
    <w:p w14:paraId="15D81428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drawing>
          <wp:inline distT="0" distB="0" distL="114300" distR="114300">
            <wp:extent cx="5273040" cy="4067810"/>
            <wp:effectExtent l="0" t="0" r="3810" b="8890"/>
            <wp:docPr id="6" name="图片 6" descr="排球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排球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76EFF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  <w:drawing>
          <wp:inline distT="0" distB="0" distL="114300" distR="114300">
            <wp:extent cx="5269230" cy="3916045"/>
            <wp:effectExtent l="0" t="0" r="7620" b="8255"/>
            <wp:docPr id="5" name="图片 5" descr="排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排球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9AC10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eastAsia="zh-CN"/>
        </w:rPr>
      </w:pPr>
    </w:p>
    <w:p w14:paraId="3589CB9D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t>70320136田径队服</w:t>
      </w:r>
    </w:p>
    <w:p w14:paraId="4D6AF4C9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5273040" cy="7909560"/>
            <wp:effectExtent l="0" t="0" r="3810" b="15240"/>
            <wp:docPr id="7" name="图片 7" descr="田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田径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27DA1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</w:p>
    <w:p w14:paraId="649DA5EA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bookmarkStart w:id="0" w:name="_GoBack"/>
      <w:bookmarkEnd w:id="0"/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t>70344339长袖运动服</w:t>
      </w:r>
    </w:p>
    <w:p w14:paraId="3BD872D8">
      <w:pP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Helvetica" w:hAnsi="Helvetica" w:eastAsia="宋体" w:cs="Helvetica"/>
          <w:i w:val="0"/>
          <w:iCs w:val="0"/>
          <w:caps w:val="0"/>
          <w:color w:val="0D0D2E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5267325" cy="2675890"/>
            <wp:effectExtent l="0" t="0" r="9525" b="10160"/>
            <wp:docPr id="9" name="图片 9" descr="长袖运动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长袖运动服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2B43FAB"/>
    <w:rsid w:val="5DB01325"/>
    <w:rsid w:val="6AED2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19</Words>
  <Characters>40</Characters>
  <Lines>0</Lines>
  <Paragraphs>0</Paragraphs>
  <TotalTime>13</TotalTime>
  <ScaleCrop>false</ScaleCrop>
  <LinksUpToDate>false</LinksUpToDate>
  <CharactersWithSpaces>41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2026-03-03T07:35:00Z</dcterms:created>
  <dc:creator>User</dc:creator>
  <cp:lastModifiedBy>周清</cp:lastModifiedBy>
  <dcterms:modified xsi:type="dcterms:W3CDTF">2026-03-04T00:41:03Z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eyJoZGlkIjoiZjRiOWJiYzY4YTA0YWNkMGUwMWMxYTAyOGVhM2Q3ZjUiLCJ1c2VySWQiOiIxNDg5MzAwMzgxIn0=</vt:lpwstr>
  </property>
  <property fmtid="{D5CDD505-2E9C-101B-9397-08002B2CF9AE}" pid="4" name="ICV">
    <vt:lpwstr>7A58F569877B41FDA1B53035838129B3_13</vt:lpwstr>
  </property>
</Properties>
</file>